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A7DE6" w14:textId="0A7716E3" w:rsidR="00157781" w:rsidRDefault="00B82546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9F22F9C" wp14:editId="362D7F3D">
                <wp:simplePos x="0" y="0"/>
                <wp:positionH relativeFrom="column">
                  <wp:posOffset>3363595</wp:posOffset>
                </wp:positionH>
                <wp:positionV relativeFrom="paragraph">
                  <wp:posOffset>-36195</wp:posOffset>
                </wp:positionV>
                <wp:extent cx="2873375" cy="1127760"/>
                <wp:effectExtent l="5715" t="10795" r="6985" b="1397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112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F14F20" w14:textId="380EBD6C" w:rsidR="00CE14A7" w:rsidRPr="00B9103A" w:rsidRDefault="0090522A" w:rsidP="00073570">
                            <w:pPr>
                              <w:jc w:val="both"/>
                            </w:pPr>
                            <w:r>
                              <w:rPr>
                                <w:u w:val="single"/>
                              </w:rPr>
                              <w:t>Tárgy:</w:t>
                            </w:r>
                            <w:r w:rsidR="00DD5907" w:rsidRPr="00DD5907">
                              <w:t xml:space="preserve"> </w:t>
                            </w:r>
                            <w:r w:rsidR="005E04CE">
                              <w:t xml:space="preserve">Beszámoló a felnőtt- és gyermek háziorvosi </w:t>
                            </w:r>
                            <w:r w:rsidR="00A209AB">
                              <w:t>alap</w:t>
                            </w:r>
                            <w:r w:rsidR="005E04CE">
                              <w:t>ellátásról</w:t>
                            </w:r>
                          </w:p>
                          <w:p w14:paraId="5A754655" w14:textId="77777777" w:rsidR="00CE14A7" w:rsidRPr="00FB586B" w:rsidRDefault="00CE14A7"/>
                          <w:p w14:paraId="6017FE33" w14:textId="2C75C1ED" w:rsidR="0090522A" w:rsidRPr="00BF73CE" w:rsidRDefault="00CE14A7" w:rsidP="00031BA1">
                            <w:r>
                              <w:rPr>
                                <w:u w:val="single"/>
                              </w:rPr>
                              <w:t>Melléklet:</w:t>
                            </w:r>
                            <w:r w:rsidR="0090522A">
                              <w:rPr>
                                <w:u w:val="single"/>
                              </w:rPr>
                              <w:t xml:space="preserve"> </w:t>
                            </w:r>
                            <w:r w:rsidR="005E04CE">
                              <w:t>orvosi</w:t>
                            </w:r>
                            <w:r w:rsidR="00BF73CE">
                              <w:t xml:space="preserve"> beszámolók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F22F9C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64.85pt;margin-top:-2.85pt;width:226.25pt;height:88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">
                <v:textbox>
                  <w:txbxContent>
                    <w:p w14:paraId="0EF14F20" w14:textId="380EBD6C" w:rsidR="00CE14A7" w:rsidRPr="00B9103A" w:rsidRDefault="0090522A" w:rsidP="00073570">
                      <w:pPr>
                        <w:jc w:val="both"/>
                      </w:pPr>
                      <w:r>
                        <w:rPr>
                          <w:u w:val="single"/>
                        </w:rPr>
                        <w:t>Tárgy:</w:t>
                      </w:r>
                      <w:r w:rsidR="00DD5907" w:rsidRPr="00DD5907">
                        <w:t xml:space="preserve"> </w:t>
                      </w:r>
                      <w:r w:rsidR="005E04CE">
                        <w:t xml:space="preserve">Beszámoló a felnőtt- és gyermek háziorvosi </w:t>
                      </w:r>
                      <w:r w:rsidR="00A209AB">
                        <w:t>alap</w:t>
                      </w:r>
                      <w:r w:rsidR="005E04CE">
                        <w:t>ellátásról</w:t>
                      </w:r>
                    </w:p>
                    <w:p w14:paraId="5A754655" w14:textId="77777777" w:rsidR="00CE14A7" w:rsidRPr="00FB586B" w:rsidRDefault="00CE14A7"/>
                    <w:p w14:paraId="6017FE33" w14:textId="2C75C1ED" w:rsidR="0090522A" w:rsidRPr="00BF73CE" w:rsidRDefault="00CE14A7" w:rsidP="00031BA1">
                      <w:r>
                        <w:rPr>
                          <w:u w:val="single"/>
                        </w:rPr>
                        <w:t>Melléklet:</w:t>
                      </w:r>
                      <w:r w:rsidR="0090522A">
                        <w:rPr>
                          <w:u w:val="single"/>
                        </w:rPr>
                        <w:t xml:space="preserve"> </w:t>
                      </w:r>
                      <w:r w:rsidR="005E04CE">
                        <w:t>orvosi</w:t>
                      </w:r>
                      <w:r w:rsidR="00BF73CE">
                        <w:t xml:space="preserve"> beszámolók</w:t>
                      </w:r>
                    </w:p>
                  </w:txbxContent>
                </v:textbox>
              </v:shape>
            </w:pict>
          </mc:Fallback>
        </mc:AlternateContent>
      </w:r>
    </w:p>
    <w:p w14:paraId="393CB081" w14:textId="62DB6528" w:rsidR="00157781" w:rsidRDefault="00B82546">
      <w:r>
        <w:rPr>
          <w:noProof/>
        </w:rPr>
        <w:drawing>
          <wp:inline distT="0" distB="0" distL="0" distR="0" wp14:anchorId="7B1926C5" wp14:editId="4586E3BB">
            <wp:extent cx="876300" cy="97155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4C176F" w14:textId="77777777" w:rsidR="0035181B" w:rsidRDefault="0035181B"/>
    <w:p w14:paraId="4A2BDD9B" w14:textId="77777777" w:rsidR="00157781" w:rsidRDefault="00157781"/>
    <w:p w14:paraId="0FE16CD0" w14:textId="77777777" w:rsidR="00157781" w:rsidRDefault="00157781" w:rsidP="00157781">
      <w:pPr>
        <w:jc w:val="center"/>
        <w:rPr>
          <w:b/>
          <w:u w:val="single"/>
        </w:rPr>
      </w:pPr>
      <w:r>
        <w:rPr>
          <w:b/>
          <w:u w:val="single"/>
        </w:rPr>
        <w:t>E L Ő T E R J E S Z T É S</w:t>
      </w:r>
    </w:p>
    <w:p w14:paraId="56181172" w14:textId="77777777" w:rsidR="00157781" w:rsidRDefault="00157781" w:rsidP="00157781">
      <w:pPr>
        <w:jc w:val="center"/>
        <w:rPr>
          <w:b/>
          <w:u w:val="single"/>
        </w:rPr>
      </w:pPr>
    </w:p>
    <w:p w14:paraId="746230DB" w14:textId="77777777" w:rsidR="00157781" w:rsidRDefault="00157781" w:rsidP="00157781">
      <w:pPr>
        <w:jc w:val="center"/>
        <w:rPr>
          <w:b/>
        </w:rPr>
      </w:pPr>
      <w:r>
        <w:rPr>
          <w:b/>
        </w:rPr>
        <w:t>HARKÁNY VÁROS KÉPVISELŐ-TESTÜLETÉNEK</w:t>
      </w:r>
    </w:p>
    <w:p w14:paraId="75F937B8" w14:textId="4AA1C8BB" w:rsidR="00157781" w:rsidRDefault="00BF73CE" w:rsidP="00157781">
      <w:pPr>
        <w:jc w:val="center"/>
        <w:rPr>
          <w:b/>
        </w:rPr>
      </w:pPr>
      <w:r>
        <w:rPr>
          <w:b/>
        </w:rPr>
        <w:t>20</w:t>
      </w:r>
      <w:r w:rsidR="005E04CE">
        <w:rPr>
          <w:b/>
        </w:rPr>
        <w:t>2</w:t>
      </w:r>
      <w:r w:rsidR="004610D5">
        <w:rPr>
          <w:b/>
        </w:rPr>
        <w:t>3</w:t>
      </w:r>
      <w:r w:rsidR="00DD5907">
        <w:rPr>
          <w:b/>
        </w:rPr>
        <w:t xml:space="preserve">. </w:t>
      </w:r>
      <w:r w:rsidR="004610D5">
        <w:rPr>
          <w:b/>
        </w:rPr>
        <w:t>június</w:t>
      </w:r>
      <w:r w:rsidR="00DD5907">
        <w:rPr>
          <w:b/>
        </w:rPr>
        <w:t xml:space="preserve"> </w:t>
      </w:r>
      <w:r w:rsidR="004610D5">
        <w:rPr>
          <w:b/>
        </w:rPr>
        <w:t>29</w:t>
      </w:r>
      <w:r w:rsidR="00AB6EAB">
        <w:rPr>
          <w:b/>
        </w:rPr>
        <w:t>-</w:t>
      </w:r>
      <w:r w:rsidR="00A37FD9">
        <w:rPr>
          <w:b/>
        </w:rPr>
        <w:t>i</w:t>
      </w:r>
      <w:r w:rsidR="005E04CE">
        <w:rPr>
          <w:b/>
        </w:rPr>
        <w:t xml:space="preserve"> RENDES</w:t>
      </w:r>
      <w:r w:rsidR="00E921BD">
        <w:rPr>
          <w:b/>
        </w:rPr>
        <w:t xml:space="preserve"> </w:t>
      </w:r>
      <w:r w:rsidR="00157781">
        <w:rPr>
          <w:b/>
        </w:rPr>
        <w:t>ÜLÉSÉRE</w:t>
      </w:r>
    </w:p>
    <w:p w14:paraId="74DB78EA" w14:textId="77777777" w:rsidR="00635EFA" w:rsidRDefault="00635EFA" w:rsidP="00157781">
      <w:pPr>
        <w:jc w:val="center"/>
        <w:rPr>
          <w:b/>
        </w:rPr>
      </w:pPr>
    </w:p>
    <w:p w14:paraId="22BA9894" w14:textId="7D2D54AD" w:rsidR="00157781" w:rsidRDefault="003B308E" w:rsidP="00157781">
      <w:pPr>
        <w:jc w:val="center"/>
        <w:rPr>
          <w:b/>
        </w:rPr>
      </w:pPr>
      <w:r>
        <w:rPr>
          <w:b/>
        </w:rPr>
        <w:t>2</w:t>
      </w:r>
      <w:r w:rsidR="00702CCC">
        <w:rPr>
          <w:b/>
        </w:rPr>
        <w:t>.)</w:t>
      </w:r>
      <w:r w:rsidR="00635EFA">
        <w:rPr>
          <w:b/>
        </w:rPr>
        <w:t xml:space="preserve"> N</w:t>
      </w:r>
      <w:r w:rsidR="00BB35F2">
        <w:rPr>
          <w:b/>
        </w:rPr>
        <w:t>apirendi pont</w:t>
      </w:r>
    </w:p>
    <w:p w14:paraId="6B7C2B12" w14:textId="77777777" w:rsidR="00635EFA" w:rsidRDefault="00635EFA" w:rsidP="00157781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4"/>
        <w:gridCol w:w="4328"/>
      </w:tblGrid>
      <w:tr w:rsidR="00157781" w:rsidRPr="00685FD4" w14:paraId="4C7B2531" w14:textId="77777777" w:rsidTr="00F5149B">
        <w:trPr>
          <w:trHeight w:val="259"/>
        </w:trPr>
        <w:tc>
          <w:tcPr>
            <w:tcW w:w="4788" w:type="dxa"/>
          </w:tcPr>
          <w:p w14:paraId="158D526B" w14:textId="77777777" w:rsidR="00332427" w:rsidRDefault="00332427" w:rsidP="00157781"/>
          <w:p w14:paraId="699F9687" w14:textId="77777777" w:rsidR="00157781" w:rsidRDefault="00157781" w:rsidP="00157781">
            <w:r w:rsidRPr="00157781">
              <w:t>ELŐTERJESZTŐ:</w:t>
            </w:r>
          </w:p>
          <w:p w14:paraId="2A5EBA12" w14:textId="77777777" w:rsidR="00332427" w:rsidRPr="00157781" w:rsidRDefault="00332427" w:rsidP="00157781"/>
        </w:tc>
        <w:tc>
          <w:tcPr>
            <w:tcW w:w="4424" w:type="dxa"/>
          </w:tcPr>
          <w:p w14:paraId="0F151624" w14:textId="77777777" w:rsidR="002B1CB6" w:rsidRDefault="002B1CB6" w:rsidP="00B9103A">
            <w:pPr>
              <w:jc w:val="both"/>
            </w:pPr>
          </w:p>
          <w:p w14:paraId="36FF0F23" w14:textId="77777777" w:rsidR="00B9103A" w:rsidRDefault="00F5149B" w:rsidP="00F5149B">
            <w:pPr>
              <w:jc w:val="center"/>
            </w:pPr>
            <w:r>
              <w:t xml:space="preserve">Dr. </w:t>
            </w:r>
            <w:r w:rsidR="00DD5907">
              <w:t>Markovics Boglárka, jegyző</w:t>
            </w:r>
          </w:p>
          <w:p w14:paraId="71F4840F" w14:textId="77777777" w:rsidR="00F5149B" w:rsidRPr="00750871" w:rsidRDefault="00F5149B" w:rsidP="00F5149B">
            <w:pPr>
              <w:jc w:val="center"/>
            </w:pPr>
          </w:p>
        </w:tc>
      </w:tr>
      <w:tr w:rsidR="00157781" w:rsidRPr="00685FD4" w14:paraId="6F7537C4" w14:textId="77777777" w:rsidTr="00F5149B">
        <w:tc>
          <w:tcPr>
            <w:tcW w:w="4788" w:type="dxa"/>
          </w:tcPr>
          <w:p w14:paraId="2B4E9873" w14:textId="77777777" w:rsidR="00332427" w:rsidRDefault="00332427" w:rsidP="00157781"/>
          <w:p w14:paraId="013B50D8" w14:textId="77777777" w:rsidR="00157781" w:rsidRDefault="00157781" w:rsidP="00157781">
            <w:r>
              <w:t>AZ ELŐTERJESZTÉST KÉSZÍTETTE:</w:t>
            </w:r>
          </w:p>
          <w:p w14:paraId="5B991282" w14:textId="77777777" w:rsidR="00332427" w:rsidRPr="00157781" w:rsidRDefault="00332427" w:rsidP="00157781"/>
        </w:tc>
        <w:tc>
          <w:tcPr>
            <w:tcW w:w="4424" w:type="dxa"/>
          </w:tcPr>
          <w:p w14:paraId="1A67ED3B" w14:textId="77777777" w:rsidR="00B9103A" w:rsidRDefault="00B9103A" w:rsidP="003547D8">
            <w:pPr>
              <w:jc w:val="center"/>
            </w:pPr>
          </w:p>
          <w:p w14:paraId="2004B3DF" w14:textId="35B7C0E6" w:rsidR="0090522A" w:rsidRPr="00AB4D3F" w:rsidRDefault="002D6605" w:rsidP="00F5149B">
            <w:pPr>
              <w:jc w:val="center"/>
            </w:pPr>
            <w:r>
              <w:t xml:space="preserve">Dr. Müller Éva, </w:t>
            </w:r>
            <w:r w:rsidR="00A209AB">
              <w:t>Dr. Ivánfi Judit</w:t>
            </w:r>
          </w:p>
        </w:tc>
      </w:tr>
      <w:tr w:rsidR="00157781" w:rsidRPr="00685FD4" w14:paraId="6788D5DC" w14:textId="77777777" w:rsidTr="00F5149B">
        <w:trPr>
          <w:trHeight w:val="304"/>
        </w:trPr>
        <w:tc>
          <w:tcPr>
            <w:tcW w:w="4788" w:type="dxa"/>
          </w:tcPr>
          <w:p w14:paraId="7EE95E86" w14:textId="77777777" w:rsidR="00044C2F" w:rsidRPr="00CC467F" w:rsidRDefault="00157781" w:rsidP="00CC467F">
            <w:r>
              <w:t>VÉLEMÉNYEZÉSRE MEGKAPTA:</w:t>
            </w:r>
          </w:p>
          <w:p w14:paraId="59DC327D" w14:textId="77777777" w:rsidR="007E4C11" w:rsidRPr="002B1CB6" w:rsidRDefault="00B46985" w:rsidP="00685FD4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2B1CB6">
              <w:rPr>
                <w:sz w:val="20"/>
                <w:szCs w:val="20"/>
              </w:rPr>
              <w:t xml:space="preserve">Pénzügyi, </w:t>
            </w:r>
            <w:r w:rsidR="007E4C11" w:rsidRPr="002B1CB6">
              <w:rPr>
                <w:sz w:val="20"/>
                <w:szCs w:val="20"/>
              </w:rPr>
              <w:t>Városfejlesztési</w:t>
            </w:r>
            <w:r w:rsidR="00CC467F" w:rsidRPr="002B1CB6">
              <w:rPr>
                <w:sz w:val="20"/>
                <w:szCs w:val="20"/>
              </w:rPr>
              <w:t xml:space="preserve">, Kulturális és Idegenforgalmi </w:t>
            </w:r>
            <w:r w:rsidR="007E4C11" w:rsidRPr="002B1CB6">
              <w:rPr>
                <w:sz w:val="20"/>
                <w:szCs w:val="20"/>
              </w:rPr>
              <w:t>Bizottság</w:t>
            </w:r>
          </w:p>
          <w:p w14:paraId="6F89D055" w14:textId="77777777" w:rsidR="00CC467F" w:rsidRPr="002D38FB" w:rsidRDefault="00CC467F" w:rsidP="00685FD4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2D38FB">
              <w:rPr>
                <w:sz w:val="20"/>
                <w:szCs w:val="20"/>
              </w:rPr>
              <w:t>Jogi és Szociális Bizottság</w:t>
            </w:r>
          </w:p>
          <w:p w14:paraId="150A2E70" w14:textId="77777777" w:rsidR="00332427" w:rsidRPr="00D508C1" w:rsidRDefault="00FE328B" w:rsidP="00157781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685FD4">
              <w:rPr>
                <w:sz w:val="20"/>
                <w:szCs w:val="20"/>
              </w:rPr>
              <w:t>Egyéb szervezet</w:t>
            </w:r>
          </w:p>
        </w:tc>
        <w:tc>
          <w:tcPr>
            <w:tcW w:w="4424" w:type="dxa"/>
          </w:tcPr>
          <w:p w14:paraId="42A44558" w14:textId="77777777" w:rsidR="00157781" w:rsidRDefault="00157781" w:rsidP="00685FD4">
            <w:pPr>
              <w:jc w:val="center"/>
              <w:rPr>
                <w:b/>
              </w:rPr>
            </w:pPr>
          </w:p>
          <w:p w14:paraId="330525D3" w14:textId="77777777" w:rsidR="001435EB" w:rsidRPr="0090522A" w:rsidRDefault="00F5149B" w:rsidP="00685FD4">
            <w:pPr>
              <w:jc w:val="center"/>
            </w:pPr>
            <w:r>
              <w:t>-</w:t>
            </w:r>
          </w:p>
        </w:tc>
      </w:tr>
      <w:tr w:rsidR="00157781" w:rsidRPr="00685FD4" w14:paraId="333035E4" w14:textId="77777777" w:rsidTr="00F5149B">
        <w:tc>
          <w:tcPr>
            <w:tcW w:w="4788" w:type="dxa"/>
          </w:tcPr>
          <w:p w14:paraId="07813A55" w14:textId="77777777" w:rsidR="00157781" w:rsidRPr="00157781" w:rsidRDefault="00157781" w:rsidP="00157781">
            <w:r>
              <w:t>MEGTÁRGYALTA:</w:t>
            </w:r>
          </w:p>
        </w:tc>
        <w:tc>
          <w:tcPr>
            <w:tcW w:w="4424" w:type="dxa"/>
          </w:tcPr>
          <w:p w14:paraId="03A78774" w14:textId="77777777" w:rsidR="00634953" w:rsidRDefault="00F5149B" w:rsidP="00C66F91">
            <w:pPr>
              <w:jc w:val="center"/>
            </w:pPr>
            <w:r>
              <w:t>-</w:t>
            </w:r>
          </w:p>
          <w:p w14:paraId="4D0425F0" w14:textId="77777777" w:rsidR="00C66F91" w:rsidRPr="00AB4D3F" w:rsidRDefault="00C66F91" w:rsidP="00212B3C">
            <w:pPr>
              <w:jc w:val="center"/>
            </w:pPr>
          </w:p>
        </w:tc>
      </w:tr>
      <w:tr w:rsidR="00157781" w:rsidRPr="00685FD4" w14:paraId="5FB091E8" w14:textId="77777777" w:rsidTr="00F5149B">
        <w:trPr>
          <w:trHeight w:val="668"/>
        </w:trPr>
        <w:tc>
          <w:tcPr>
            <w:tcW w:w="4788" w:type="dxa"/>
          </w:tcPr>
          <w:p w14:paraId="5B902D2A" w14:textId="77777777" w:rsidR="00332427" w:rsidRDefault="00332427" w:rsidP="00157781"/>
          <w:p w14:paraId="45218D15" w14:textId="77777777" w:rsidR="00157781" w:rsidRPr="00CE14A7" w:rsidRDefault="00157781" w:rsidP="00157781">
            <w:r>
              <w:t xml:space="preserve">AZ ÜGYBEN KORÁBBAN HOZOTT </w:t>
            </w:r>
            <w:r w:rsidRPr="00BB35F2">
              <w:t>HATÁROZAT/</w:t>
            </w:r>
            <w:r w:rsidRPr="00625845">
              <w:t>HATÁLYOS RENDELET:</w:t>
            </w:r>
          </w:p>
          <w:p w14:paraId="332E3CE4" w14:textId="77777777" w:rsidR="00332427" w:rsidRPr="00157781" w:rsidRDefault="00332427" w:rsidP="00157781"/>
        </w:tc>
        <w:tc>
          <w:tcPr>
            <w:tcW w:w="4424" w:type="dxa"/>
          </w:tcPr>
          <w:p w14:paraId="0FE2BDA3" w14:textId="77777777" w:rsidR="00AB6EAB" w:rsidRDefault="00AB6EAB" w:rsidP="00C1422D">
            <w:pPr>
              <w:jc w:val="center"/>
            </w:pPr>
          </w:p>
          <w:p w14:paraId="0891E2A5" w14:textId="77777777" w:rsidR="00771F11" w:rsidRPr="008A2246" w:rsidRDefault="00F5149B" w:rsidP="00C1422D">
            <w:pPr>
              <w:jc w:val="center"/>
            </w:pPr>
            <w:r>
              <w:t>-</w:t>
            </w:r>
          </w:p>
        </w:tc>
      </w:tr>
      <w:tr w:rsidR="00157781" w:rsidRPr="00685FD4" w14:paraId="1247DF6C" w14:textId="77777777" w:rsidTr="00F5149B">
        <w:tc>
          <w:tcPr>
            <w:tcW w:w="4788" w:type="dxa"/>
          </w:tcPr>
          <w:p w14:paraId="13DA5371" w14:textId="77777777" w:rsidR="00332427" w:rsidRDefault="00332427" w:rsidP="00157781"/>
          <w:p w14:paraId="39BFC794" w14:textId="77777777" w:rsidR="00CC467F" w:rsidRDefault="00CC467F" w:rsidP="00157781">
            <w:r>
              <w:t>SZÜKSÉGES DÖNTÉS:</w:t>
            </w:r>
          </w:p>
          <w:p w14:paraId="0D585515" w14:textId="77777777" w:rsidR="00157781" w:rsidRPr="00635EFA" w:rsidRDefault="00332427" w:rsidP="00157781">
            <w:pPr>
              <w:rPr>
                <w:u w:val="single"/>
              </w:rPr>
            </w:pPr>
            <w:r w:rsidRPr="002B1CB6">
              <w:rPr>
                <w:u w:val="single"/>
              </w:rPr>
              <w:t>HATÁROZAT</w:t>
            </w:r>
            <w:r w:rsidR="00CC467F" w:rsidRPr="00635EFA">
              <w:t>/</w:t>
            </w:r>
            <w:r w:rsidR="00CC467F" w:rsidRPr="002B1CB6">
              <w:t>RENDELET</w:t>
            </w:r>
            <w:r w:rsidR="00CC467F" w:rsidRPr="00635EFA">
              <w:rPr>
                <w:u w:val="single"/>
              </w:rPr>
              <w:t xml:space="preserve"> </w:t>
            </w:r>
          </w:p>
          <w:p w14:paraId="10C4B1B7" w14:textId="77777777" w:rsidR="00332427" w:rsidRPr="00157781" w:rsidRDefault="00332427" w:rsidP="00157781"/>
        </w:tc>
        <w:tc>
          <w:tcPr>
            <w:tcW w:w="4424" w:type="dxa"/>
          </w:tcPr>
          <w:p w14:paraId="64E27DF7" w14:textId="77777777" w:rsidR="00E921BD" w:rsidRDefault="00E921BD" w:rsidP="00685FD4">
            <w:pPr>
              <w:jc w:val="center"/>
            </w:pPr>
          </w:p>
          <w:p w14:paraId="60074751" w14:textId="2D69B295" w:rsidR="00157781" w:rsidRPr="00E921BD" w:rsidRDefault="005A6F44" w:rsidP="00685FD4">
            <w:pPr>
              <w:jc w:val="center"/>
            </w:pPr>
            <w:r>
              <w:t>1</w:t>
            </w:r>
            <w:r w:rsidR="00045DBE">
              <w:t xml:space="preserve"> db </w:t>
            </w:r>
            <w:r w:rsidR="005E04CE">
              <w:t>határozat</w:t>
            </w:r>
          </w:p>
        </w:tc>
      </w:tr>
      <w:tr w:rsidR="00157781" w:rsidRPr="00685FD4" w14:paraId="12ECD23B" w14:textId="77777777" w:rsidTr="00F5149B">
        <w:tc>
          <w:tcPr>
            <w:tcW w:w="4788" w:type="dxa"/>
          </w:tcPr>
          <w:p w14:paraId="6A52E269" w14:textId="77777777" w:rsidR="00332427" w:rsidRDefault="00332427" w:rsidP="00CC467F"/>
          <w:p w14:paraId="08C4CE7C" w14:textId="77777777" w:rsidR="00CC467F" w:rsidRDefault="00CC467F" w:rsidP="00CC467F">
            <w:r>
              <w:t>SZÜKSÉGES TÖBBSÉG:</w:t>
            </w:r>
          </w:p>
          <w:p w14:paraId="01321396" w14:textId="77777777" w:rsidR="00CC467F" w:rsidRPr="00332427" w:rsidRDefault="00CC467F" w:rsidP="00CC467F"/>
        </w:tc>
        <w:tc>
          <w:tcPr>
            <w:tcW w:w="4424" w:type="dxa"/>
          </w:tcPr>
          <w:p w14:paraId="79261F3B" w14:textId="77777777" w:rsidR="00157781" w:rsidRDefault="00157781" w:rsidP="00685FD4">
            <w:pPr>
              <w:jc w:val="center"/>
              <w:rPr>
                <w:b/>
              </w:rPr>
            </w:pPr>
          </w:p>
          <w:p w14:paraId="46890E0D" w14:textId="77777777" w:rsidR="00AB6EAB" w:rsidRPr="00AB6EAB" w:rsidRDefault="002B1CB6" w:rsidP="00685FD4">
            <w:pPr>
              <w:jc w:val="center"/>
            </w:pPr>
            <w:r>
              <w:t>Egyszerű</w:t>
            </w:r>
            <w:r w:rsidR="00AB6EAB">
              <w:t xml:space="preserve"> többség</w:t>
            </w:r>
          </w:p>
        </w:tc>
      </w:tr>
      <w:tr w:rsidR="00157781" w:rsidRPr="00685FD4" w14:paraId="50E64327" w14:textId="77777777" w:rsidTr="00F5149B">
        <w:tc>
          <w:tcPr>
            <w:tcW w:w="4788" w:type="dxa"/>
          </w:tcPr>
          <w:p w14:paraId="2249DC2E" w14:textId="77777777" w:rsidR="00332427" w:rsidRDefault="00332427" w:rsidP="00332427"/>
          <w:p w14:paraId="069093C7" w14:textId="77777777" w:rsidR="00FE328B" w:rsidRDefault="00FE328B" w:rsidP="00FE328B">
            <w:r>
              <w:t>TERJEDELEM:</w:t>
            </w:r>
          </w:p>
          <w:p w14:paraId="57E9CFD1" w14:textId="77777777" w:rsidR="00332427" w:rsidRPr="00332427" w:rsidRDefault="00FE328B" w:rsidP="00FE328B">
            <w:r>
              <w:t>MELLÉKLET:</w:t>
            </w:r>
          </w:p>
        </w:tc>
        <w:tc>
          <w:tcPr>
            <w:tcW w:w="4424" w:type="dxa"/>
          </w:tcPr>
          <w:p w14:paraId="3FD67ACA" w14:textId="429F348D" w:rsidR="00F5149B" w:rsidRDefault="00F5149B" w:rsidP="00F5149B">
            <w:pPr>
              <w:ind w:left="-110"/>
              <w:jc w:val="both"/>
            </w:pPr>
          </w:p>
          <w:p w14:paraId="70AFE1D5" w14:textId="2EB7AF23" w:rsidR="00F906B9" w:rsidRDefault="005A6F44" w:rsidP="00F906B9">
            <w:pPr>
              <w:ind w:left="-110"/>
              <w:jc w:val="center"/>
            </w:pPr>
            <w:r>
              <w:t>1</w:t>
            </w:r>
            <w:r w:rsidR="00F906B9">
              <w:t xml:space="preserve"> oldal előterjesztés</w:t>
            </w:r>
          </w:p>
          <w:p w14:paraId="22316682" w14:textId="0A2EE3E5" w:rsidR="003547D8" w:rsidRDefault="00F5149B" w:rsidP="00F5149B">
            <w:pPr>
              <w:ind w:left="-110"/>
              <w:jc w:val="center"/>
            </w:pPr>
            <w:r>
              <w:t xml:space="preserve">Dr. Müller Éva </w:t>
            </w:r>
            <w:r w:rsidR="00B9103A">
              <w:t>beszámoló</w:t>
            </w:r>
            <w:r>
              <w:t>ja</w:t>
            </w:r>
          </w:p>
          <w:p w14:paraId="3159F718" w14:textId="0F9B20F3" w:rsidR="00A209AB" w:rsidRDefault="00A209AB" w:rsidP="00F5149B">
            <w:pPr>
              <w:ind w:left="-110"/>
              <w:jc w:val="center"/>
            </w:pPr>
            <w:r>
              <w:t>Dr. Ivánfi Judit beszámolója</w:t>
            </w:r>
          </w:p>
          <w:p w14:paraId="47F32CB8" w14:textId="4B61C1CF" w:rsidR="003868F8" w:rsidRDefault="003868F8" w:rsidP="00F5149B">
            <w:pPr>
              <w:ind w:left="-110"/>
              <w:jc w:val="center"/>
            </w:pPr>
          </w:p>
          <w:p w14:paraId="57075F77" w14:textId="77777777" w:rsidR="00217480" w:rsidRPr="008373BD" w:rsidRDefault="00217480" w:rsidP="00B74367"/>
        </w:tc>
      </w:tr>
      <w:tr w:rsidR="00406F94" w:rsidRPr="00685FD4" w14:paraId="2CE83D87" w14:textId="77777777" w:rsidTr="00F5149B">
        <w:trPr>
          <w:trHeight w:val="553"/>
        </w:trPr>
        <w:tc>
          <w:tcPr>
            <w:tcW w:w="4788" w:type="dxa"/>
          </w:tcPr>
          <w:p w14:paraId="2CAB10BA" w14:textId="77777777" w:rsidR="00406F94" w:rsidRPr="00332427" w:rsidRDefault="00406F94" w:rsidP="00332427">
            <w:r>
              <w:t>TÖRVÉNYESSÉGI VÉLEMÉNYEZÉSRE BEMUTATVA</w:t>
            </w:r>
            <w:r w:rsidR="00CC467F">
              <w:t>:</w:t>
            </w:r>
          </w:p>
        </w:tc>
        <w:tc>
          <w:tcPr>
            <w:tcW w:w="4424" w:type="dxa"/>
            <w:shd w:val="clear" w:color="auto" w:fill="auto"/>
          </w:tcPr>
          <w:p w14:paraId="39AD7614" w14:textId="77777777" w:rsidR="00406F94" w:rsidRPr="00685FD4" w:rsidRDefault="00406F94" w:rsidP="00685FD4">
            <w:pPr>
              <w:jc w:val="center"/>
              <w:rPr>
                <w:b/>
              </w:rPr>
            </w:pPr>
          </w:p>
          <w:p w14:paraId="4E97B42F" w14:textId="77777777" w:rsidR="00406F94" w:rsidRPr="00685FD4" w:rsidRDefault="00406F94" w:rsidP="00685FD4">
            <w:pPr>
              <w:jc w:val="center"/>
              <w:rPr>
                <w:b/>
              </w:rPr>
            </w:pPr>
          </w:p>
        </w:tc>
      </w:tr>
      <w:tr w:rsidR="00406F94" w:rsidRPr="00685FD4" w14:paraId="520E1BA6" w14:textId="77777777" w:rsidTr="00F5149B">
        <w:trPr>
          <w:trHeight w:val="552"/>
        </w:trPr>
        <w:tc>
          <w:tcPr>
            <w:tcW w:w="4788" w:type="dxa"/>
          </w:tcPr>
          <w:p w14:paraId="648D1E56" w14:textId="77777777" w:rsidR="00CC467F" w:rsidRDefault="00CC467F" w:rsidP="00332427"/>
          <w:p w14:paraId="14D1AF39" w14:textId="77777777" w:rsidR="00CC467F" w:rsidRDefault="00CC467F" w:rsidP="00332427">
            <w:r>
              <w:t>POLGÁRMESTER LÁTTA:</w:t>
            </w:r>
          </w:p>
        </w:tc>
        <w:tc>
          <w:tcPr>
            <w:tcW w:w="4424" w:type="dxa"/>
            <w:shd w:val="clear" w:color="auto" w:fill="auto"/>
          </w:tcPr>
          <w:p w14:paraId="4B3BD959" w14:textId="77777777" w:rsidR="00406F94" w:rsidRPr="00685FD4" w:rsidRDefault="00406F94" w:rsidP="00685FD4">
            <w:pPr>
              <w:jc w:val="center"/>
              <w:rPr>
                <w:b/>
              </w:rPr>
            </w:pPr>
          </w:p>
        </w:tc>
      </w:tr>
    </w:tbl>
    <w:p w14:paraId="2B53EEF8" w14:textId="11002D71" w:rsidR="005A6F44" w:rsidRDefault="005A6F44" w:rsidP="00953D82"/>
    <w:p w14:paraId="4EDBEF63" w14:textId="77777777" w:rsidR="005A6F44" w:rsidRDefault="005A6F44">
      <w:r>
        <w:br w:type="page"/>
      </w:r>
    </w:p>
    <w:p w14:paraId="3DD434F3" w14:textId="77777777" w:rsidR="0087214A" w:rsidRDefault="0087214A" w:rsidP="00953D82"/>
    <w:p w14:paraId="4E037450" w14:textId="7FFBDFC1" w:rsidR="00DD5907" w:rsidRPr="00DD5907" w:rsidRDefault="00DD5907" w:rsidP="00DD5907">
      <w:pPr>
        <w:spacing w:before="240" w:after="240"/>
        <w:jc w:val="both"/>
        <w:rPr>
          <w:b/>
        </w:rPr>
      </w:pPr>
      <w:r w:rsidRPr="00DD5907">
        <w:rPr>
          <w:b/>
          <w:u w:val="single"/>
        </w:rPr>
        <w:t>ELŐTERJESZTÉS:</w:t>
      </w:r>
      <w:r w:rsidRPr="00DD5907">
        <w:rPr>
          <w:b/>
        </w:rPr>
        <w:t xml:space="preserve"> Harkány Város Önkormányzat Képviselő-testületének 20</w:t>
      </w:r>
      <w:r w:rsidR="005E04CE">
        <w:rPr>
          <w:b/>
        </w:rPr>
        <w:t>2</w:t>
      </w:r>
      <w:r w:rsidR="004610D5">
        <w:rPr>
          <w:b/>
        </w:rPr>
        <w:t>3</w:t>
      </w:r>
      <w:r w:rsidRPr="00DD5907">
        <w:rPr>
          <w:b/>
        </w:rPr>
        <w:t xml:space="preserve">. </w:t>
      </w:r>
      <w:r w:rsidR="004610D5">
        <w:rPr>
          <w:b/>
        </w:rPr>
        <w:t>június</w:t>
      </w:r>
      <w:r>
        <w:rPr>
          <w:b/>
        </w:rPr>
        <w:t xml:space="preserve"> </w:t>
      </w:r>
      <w:r w:rsidR="004610D5">
        <w:rPr>
          <w:b/>
        </w:rPr>
        <w:t>29</w:t>
      </w:r>
      <w:r w:rsidRPr="00DD5907">
        <w:rPr>
          <w:b/>
        </w:rPr>
        <w:t>. napján tartandó rendes ülésére</w:t>
      </w:r>
    </w:p>
    <w:p w14:paraId="75920131" w14:textId="171E7CD6" w:rsidR="00DD5907" w:rsidRPr="005E04CE" w:rsidRDefault="00DD5907" w:rsidP="005E04CE">
      <w:pPr>
        <w:jc w:val="both"/>
        <w:rPr>
          <w:b/>
          <w:bCs/>
        </w:rPr>
      </w:pPr>
      <w:r w:rsidRPr="00DD5907">
        <w:rPr>
          <w:b/>
          <w:u w:val="single"/>
        </w:rPr>
        <w:t>ELŐTERJESZTÉS CÍME</w:t>
      </w:r>
      <w:r w:rsidRPr="00DD5907">
        <w:rPr>
          <w:b/>
        </w:rPr>
        <w:t xml:space="preserve">: </w:t>
      </w:r>
      <w:r w:rsidR="005E04CE" w:rsidRPr="005E04CE">
        <w:rPr>
          <w:b/>
          <w:bCs/>
        </w:rPr>
        <w:t>Beszámoló a felnőtt</w:t>
      </w:r>
      <w:r w:rsidR="00D36793">
        <w:rPr>
          <w:b/>
          <w:bCs/>
        </w:rPr>
        <w:t>- és gyermek</w:t>
      </w:r>
      <w:r w:rsidR="004610D5">
        <w:rPr>
          <w:b/>
          <w:bCs/>
        </w:rPr>
        <w:t xml:space="preserve"> </w:t>
      </w:r>
      <w:r w:rsidR="005E04CE" w:rsidRPr="005E04CE">
        <w:rPr>
          <w:b/>
          <w:bCs/>
        </w:rPr>
        <w:t xml:space="preserve">háziorvosi </w:t>
      </w:r>
      <w:r w:rsidR="00A209AB">
        <w:rPr>
          <w:b/>
          <w:bCs/>
        </w:rPr>
        <w:t>alap</w:t>
      </w:r>
      <w:r w:rsidR="005E04CE" w:rsidRPr="005E04CE">
        <w:rPr>
          <w:b/>
          <w:bCs/>
        </w:rPr>
        <w:t>ellátásról</w:t>
      </w:r>
    </w:p>
    <w:p w14:paraId="26BFB0FA" w14:textId="22F53546" w:rsidR="005E04CE" w:rsidRPr="00DD5907" w:rsidRDefault="00DD5907" w:rsidP="00DD5907">
      <w:pPr>
        <w:spacing w:before="240" w:after="240"/>
        <w:jc w:val="both"/>
        <w:rPr>
          <w:b/>
        </w:rPr>
      </w:pPr>
      <w:r w:rsidRPr="00DD5907">
        <w:rPr>
          <w:b/>
          <w:u w:val="single"/>
        </w:rPr>
        <w:t>ELŐTERJESZTŐ:</w:t>
      </w:r>
      <w:r w:rsidRPr="00DD5907">
        <w:rPr>
          <w:b/>
        </w:rPr>
        <w:t xml:space="preserve"> </w:t>
      </w:r>
      <w:r>
        <w:rPr>
          <w:b/>
        </w:rPr>
        <w:t>dr. Markovics Boglárka, jegyző</w:t>
      </w:r>
    </w:p>
    <w:p w14:paraId="5022D636" w14:textId="47497A8C" w:rsidR="00DD5907" w:rsidRPr="00DD5907" w:rsidRDefault="00DD5907" w:rsidP="00DD5907">
      <w:pPr>
        <w:spacing w:before="240" w:after="240"/>
        <w:jc w:val="both"/>
        <w:rPr>
          <w:b/>
        </w:rPr>
      </w:pPr>
      <w:r w:rsidRPr="00DD5907">
        <w:rPr>
          <w:b/>
          <w:u w:val="single"/>
        </w:rPr>
        <w:t>ELŐTERJESZTÉST KÉSZÍTETTE</w:t>
      </w:r>
      <w:r w:rsidRPr="00DD5907">
        <w:rPr>
          <w:b/>
        </w:rPr>
        <w:t xml:space="preserve">: </w:t>
      </w:r>
      <w:r>
        <w:rPr>
          <w:b/>
        </w:rPr>
        <w:t>Dr. Müller Éva</w:t>
      </w:r>
      <w:r w:rsidR="00B74367">
        <w:rPr>
          <w:b/>
        </w:rPr>
        <w:t xml:space="preserve">, </w:t>
      </w:r>
      <w:r w:rsidR="00B74367" w:rsidRPr="00B74367">
        <w:rPr>
          <w:b/>
          <w:bCs/>
        </w:rPr>
        <w:t>Dr. Ivánfi Judit</w:t>
      </w:r>
    </w:p>
    <w:p w14:paraId="5A2B74EF" w14:textId="77777777" w:rsidR="00DD5907" w:rsidRPr="00DD5907" w:rsidRDefault="00DD5907" w:rsidP="00DD5907">
      <w:pPr>
        <w:spacing w:before="240" w:after="240"/>
        <w:jc w:val="both"/>
        <w:rPr>
          <w:b/>
        </w:rPr>
      </w:pPr>
      <w:r w:rsidRPr="00DD5907">
        <w:rPr>
          <w:b/>
        </w:rPr>
        <w:t>Tisztelt Képviselő-testület!</w:t>
      </w:r>
    </w:p>
    <w:p w14:paraId="5031DF4C" w14:textId="365AD094" w:rsidR="00BF73CE" w:rsidRDefault="004610D5" w:rsidP="00DD5907">
      <w:pPr>
        <w:jc w:val="both"/>
      </w:pPr>
      <w:r>
        <w:t>A</w:t>
      </w:r>
      <w:r w:rsidR="00E634BE">
        <w:t xml:space="preserve"> felnőtt és gyermek háziorvosi alapellátásról szóló beszámoló</w:t>
      </w:r>
      <w:r w:rsidR="00A618D3">
        <w:t>k</w:t>
      </w:r>
      <w:r>
        <w:t xml:space="preserve"> a képviselő-testület éves munkatervében</w:t>
      </w:r>
      <w:r w:rsidR="00DF5BDD">
        <w:t xml:space="preserve"> -május hónapi esedékességgel-</w:t>
      </w:r>
      <w:r>
        <w:t xml:space="preserve"> szerepelnek, melyre</w:t>
      </w:r>
      <w:r w:rsidR="00A209AB">
        <w:t xml:space="preserve"> tekintettel f</w:t>
      </w:r>
      <w:r w:rsidR="00A618D3">
        <w:t>e</w:t>
      </w:r>
      <w:r w:rsidR="00A209AB">
        <w:t xml:space="preserve">lkértük a helyi alapellátási körzetekben praktizáló Müller </w:t>
      </w:r>
      <w:r w:rsidR="00A618D3">
        <w:t>É</w:t>
      </w:r>
      <w:r w:rsidR="00A209AB">
        <w:t>v</w:t>
      </w:r>
      <w:r w:rsidR="00DF5BDD">
        <w:t xml:space="preserve">a </w:t>
      </w:r>
      <w:r w:rsidR="00A209AB">
        <w:t>és I</w:t>
      </w:r>
      <w:r w:rsidR="00A618D3">
        <w:t>vá</w:t>
      </w:r>
      <w:r w:rsidR="00A209AB">
        <w:t>nfi Judit</w:t>
      </w:r>
      <w:r w:rsidR="00DF5BDD">
        <w:t xml:space="preserve"> doktornő</w:t>
      </w:r>
      <w:r w:rsidR="00922DA7">
        <w:t>ket</w:t>
      </w:r>
      <w:r w:rsidR="00A209AB">
        <w:t>, hogy készítsék el az eltelt időszakra vonatkozó összefoglaló tájékoztatásukat</w:t>
      </w:r>
      <w:r w:rsidR="00922DA7">
        <w:t xml:space="preserve">, melyre azonban az orvosok a határidő hosszabbítását kérték, így a beszámolók a májusi helyett a június havi testületi ülésre kerültek előterjesztésre. </w:t>
      </w:r>
      <w:r w:rsidR="00A209AB">
        <w:t>Mivel a házi gyermekorvosi körzet</w:t>
      </w:r>
      <w:r w:rsidR="00DF5BDD">
        <w:t xml:space="preserve"> </w:t>
      </w:r>
      <w:r w:rsidR="005A6F44">
        <w:t>az előző beszámoló óta eltelt időszak legnagyobb részében</w:t>
      </w:r>
      <w:r w:rsidR="00DF5BDD">
        <w:t xml:space="preserve"> helyettesítéssel működött, a praxist 2023. áprilistól vette át </w:t>
      </w:r>
      <w:proofErr w:type="spellStart"/>
      <w:r w:rsidR="00DF5BDD" w:rsidRPr="00DF5BDD">
        <w:rPr>
          <w:rFonts w:hint="cs"/>
        </w:rPr>
        <w:t>Svraka</w:t>
      </w:r>
      <w:proofErr w:type="spellEnd"/>
      <w:r w:rsidR="00DF5BDD" w:rsidRPr="00DF5BDD">
        <w:rPr>
          <w:rFonts w:hint="cs"/>
        </w:rPr>
        <w:t xml:space="preserve"> Eszter</w:t>
      </w:r>
      <w:r w:rsidR="00DF5BDD">
        <w:t xml:space="preserve"> doktornő</w:t>
      </w:r>
      <w:r w:rsidR="00A209AB">
        <w:t xml:space="preserve">, </w:t>
      </w:r>
      <w:r w:rsidR="00DF5BDD">
        <w:t xml:space="preserve">így tőle május elején nem kértünk beszámolót az eltelt időszakról, a megkeresett </w:t>
      </w:r>
      <w:r w:rsidR="00A209AB">
        <w:t xml:space="preserve">Mecseki Natália asszisztens </w:t>
      </w:r>
      <w:r w:rsidR="00DF5BDD">
        <w:t>pedig úgy nyilatkozott, a beszámolót</w:t>
      </w:r>
      <w:r w:rsidR="005A6F44">
        <w:t xml:space="preserve"> az idei évben már</w:t>
      </w:r>
      <w:r w:rsidR="00DF5BDD">
        <w:t xml:space="preserve"> nem kívánja elkészíteni</w:t>
      </w:r>
      <w:r w:rsidR="00922DA7">
        <w:t xml:space="preserve">. Az háziorvosi ügyeleti ellátásról a képviselő-testület az elmúlt időszakban több alkalommal tárgyalt, így arra vonatkozóan nem kértünk beszámolót. </w:t>
      </w:r>
      <w:r w:rsidR="00E634BE">
        <w:t xml:space="preserve"> </w:t>
      </w:r>
    </w:p>
    <w:p w14:paraId="13D43116" w14:textId="77777777" w:rsidR="00E634BE" w:rsidRDefault="00E634BE" w:rsidP="00DD5907">
      <w:pPr>
        <w:jc w:val="both"/>
      </w:pPr>
    </w:p>
    <w:p w14:paraId="245044B9" w14:textId="0623BC43" w:rsidR="00BF73CE" w:rsidRDefault="00BF73CE" w:rsidP="00DD5907">
      <w:pPr>
        <w:jc w:val="both"/>
      </w:pPr>
      <w:r>
        <w:t xml:space="preserve">Kérem a Tisztelt Képviselő-testületet, hogy a </w:t>
      </w:r>
      <w:r w:rsidR="00B74367">
        <w:t xml:space="preserve">Dr. Ivánfi Judit és Dr. Müller Éva háziorvosok </w:t>
      </w:r>
      <w:r>
        <w:t>beszámoló</w:t>
      </w:r>
      <w:r w:rsidR="00B74367">
        <w:t>it</w:t>
      </w:r>
      <w:r>
        <w:t xml:space="preserve"> </w:t>
      </w:r>
      <w:r w:rsidR="00C15E37">
        <w:t>tekintse át, majd az alábbi határozati javaslatokat</w:t>
      </w:r>
      <w:r w:rsidR="00DD5907">
        <w:t xml:space="preserve"> </w:t>
      </w:r>
      <w:r>
        <w:t>az előterjesztéssel egyezően elfogadni szíveskedj</w:t>
      </w:r>
      <w:r w:rsidR="00C15E37">
        <w:t>ék</w:t>
      </w:r>
      <w:r w:rsidR="00DD5907">
        <w:t>!</w:t>
      </w:r>
    </w:p>
    <w:p w14:paraId="7B39601F" w14:textId="77777777" w:rsidR="00A618D3" w:rsidRPr="0087214A" w:rsidRDefault="00A618D3" w:rsidP="00DD5907">
      <w:pPr>
        <w:jc w:val="both"/>
      </w:pPr>
    </w:p>
    <w:p w14:paraId="7AE6A1EE" w14:textId="5D4991D8" w:rsidR="0087214A" w:rsidRPr="0087214A" w:rsidRDefault="0087214A" w:rsidP="00922DA7">
      <w:pPr>
        <w:ind w:left="720"/>
        <w:jc w:val="center"/>
        <w:rPr>
          <w:b/>
          <w:u w:val="single"/>
        </w:rPr>
      </w:pPr>
      <w:bookmarkStart w:id="0" w:name="_Hlk9857694"/>
      <w:r w:rsidRPr="00DD5907">
        <w:rPr>
          <w:b/>
          <w:i/>
          <w:u w:val="single"/>
        </w:rPr>
        <w:t>H</w:t>
      </w:r>
      <w:r w:rsidR="00DD5907">
        <w:rPr>
          <w:b/>
          <w:i/>
          <w:u w:val="single"/>
        </w:rPr>
        <w:t>atározati javaslat</w:t>
      </w:r>
      <w:r>
        <w:rPr>
          <w:b/>
          <w:u w:val="single"/>
        </w:rPr>
        <w:t>:</w:t>
      </w:r>
      <w:r w:rsidR="008552F6">
        <w:rPr>
          <w:b/>
          <w:u w:val="single"/>
        </w:rPr>
        <w:t xml:space="preserve"> (1. alternatíva)</w:t>
      </w:r>
    </w:p>
    <w:bookmarkEnd w:id="0"/>
    <w:p w14:paraId="7CDF3167" w14:textId="360CEFDD" w:rsidR="0087214A" w:rsidRDefault="00922DA7" w:rsidP="00A618D3">
      <w:pPr>
        <w:pStyle w:val="lfej"/>
        <w:tabs>
          <w:tab w:val="left" w:pos="708"/>
        </w:tabs>
        <w:ind w:left="720"/>
        <w:jc w:val="center"/>
        <w:rPr>
          <w:i/>
        </w:rPr>
      </w:pPr>
      <w:r>
        <w:rPr>
          <w:i/>
        </w:rPr>
        <w:t>Felnőtt ház</w:t>
      </w:r>
      <w:r w:rsidR="0087214A">
        <w:rPr>
          <w:i/>
        </w:rPr>
        <w:t>iorvos</w:t>
      </w:r>
      <w:r w:rsidR="00A618D3">
        <w:rPr>
          <w:i/>
        </w:rPr>
        <w:t>i alapellátási</w:t>
      </w:r>
      <w:r w:rsidR="0087214A">
        <w:rPr>
          <w:i/>
        </w:rPr>
        <w:t xml:space="preserve"> beszámoló</w:t>
      </w:r>
      <w:r w:rsidR="00A618D3">
        <w:rPr>
          <w:i/>
        </w:rPr>
        <w:t>k</w:t>
      </w:r>
      <w:r w:rsidR="0087214A">
        <w:rPr>
          <w:i/>
        </w:rPr>
        <w:t xml:space="preserve"> elfogadásáról</w:t>
      </w:r>
    </w:p>
    <w:p w14:paraId="197725B2" w14:textId="77777777" w:rsidR="0087214A" w:rsidRDefault="0087214A" w:rsidP="00DD5907">
      <w:pPr>
        <w:pStyle w:val="lfej"/>
        <w:tabs>
          <w:tab w:val="left" w:pos="708"/>
        </w:tabs>
        <w:jc w:val="center"/>
        <w:rPr>
          <w:i/>
        </w:rPr>
      </w:pPr>
    </w:p>
    <w:p w14:paraId="660821B9" w14:textId="6BA5E7A3" w:rsidR="0085739C" w:rsidRDefault="0087214A" w:rsidP="00922DA7">
      <w:pPr>
        <w:pStyle w:val="lfej"/>
        <w:tabs>
          <w:tab w:val="left" w:pos="708"/>
        </w:tabs>
        <w:jc w:val="both"/>
      </w:pPr>
      <w:r>
        <w:t>Harkány Város Önkormányzat</w:t>
      </w:r>
      <w:r w:rsidR="0085739C">
        <w:t>ának</w:t>
      </w:r>
      <w:r>
        <w:t xml:space="preserve"> Képviselő-testülete megtárgyalta és az előterjesztés szerinti tartalommal elfogadja</w:t>
      </w:r>
      <w:r w:rsidR="00A618D3">
        <w:t xml:space="preserve"> az</w:t>
      </w:r>
      <w:r w:rsidR="00B74367">
        <w:t xml:space="preserve"> egészségügyi</w:t>
      </w:r>
      <w:r w:rsidR="00A618D3">
        <w:t xml:space="preserve"> alapellátásban praktizáló</w:t>
      </w:r>
      <w:r>
        <w:t xml:space="preserve"> Dr. Müller Éva</w:t>
      </w:r>
      <w:r w:rsidR="00A618D3">
        <w:t xml:space="preserve"> </w:t>
      </w:r>
      <w:r w:rsidR="0085739C">
        <w:t>és</w:t>
      </w:r>
      <w:r w:rsidR="00A618D3">
        <w:t xml:space="preserve"> Dr. Ivánfi Judit</w:t>
      </w:r>
      <w:r>
        <w:t xml:space="preserve"> háziorvos</w:t>
      </w:r>
      <w:r w:rsidR="00A618D3">
        <w:t>ok</w:t>
      </w:r>
      <w:r w:rsidR="0085739C">
        <w:t xml:space="preserve"> beszámolóját</w:t>
      </w:r>
      <w:r w:rsidR="00922DA7">
        <w:t>.</w:t>
      </w:r>
    </w:p>
    <w:p w14:paraId="61ADD60A" w14:textId="77777777" w:rsidR="0087214A" w:rsidRPr="00F906B9" w:rsidRDefault="0087214A" w:rsidP="00DD5907">
      <w:pPr>
        <w:pStyle w:val="lfej"/>
        <w:tabs>
          <w:tab w:val="left" w:pos="708"/>
        </w:tabs>
        <w:jc w:val="both"/>
        <w:outlineLvl w:val="0"/>
        <w:rPr>
          <w:bCs/>
          <w:i/>
          <w:iCs/>
        </w:rPr>
      </w:pPr>
    </w:p>
    <w:p w14:paraId="64F92E8C" w14:textId="77777777" w:rsidR="0087214A" w:rsidRPr="007B6DF1" w:rsidRDefault="0087214A" w:rsidP="00DD5907">
      <w:pPr>
        <w:pStyle w:val="lfej"/>
        <w:tabs>
          <w:tab w:val="left" w:pos="708"/>
        </w:tabs>
        <w:outlineLvl w:val="0"/>
        <w:rPr>
          <w:bCs/>
        </w:rPr>
      </w:pPr>
      <w:r w:rsidRPr="00250AF4">
        <w:rPr>
          <w:bCs/>
          <w:u w:val="single"/>
        </w:rPr>
        <w:t>Határidő:</w:t>
      </w:r>
      <w:r>
        <w:rPr>
          <w:bCs/>
        </w:rPr>
        <w:t xml:space="preserve"> azonnal</w:t>
      </w:r>
    </w:p>
    <w:p w14:paraId="467BA6CC" w14:textId="3E57A0C1" w:rsidR="0087214A" w:rsidRDefault="0087214A" w:rsidP="00DD5907">
      <w:pPr>
        <w:pStyle w:val="lfej"/>
        <w:tabs>
          <w:tab w:val="left" w:pos="708"/>
        </w:tabs>
        <w:jc w:val="both"/>
        <w:rPr>
          <w:bCs/>
        </w:rPr>
      </w:pPr>
      <w:r w:rsidRPr="00250AF4">
        <w:rPr>
          <w:bCs/>
          <w:u w:val="single"/>
        </w:rPr>
        <w:t>Felelős</w:t>
      </w:r>
      <w:r w:rsidRPr="00250AF4">
        <w:rPr>
          <w:bCs/>
          <w:u w:val="single"/>
        </w:rPr>
        <w:tab/>
        <w:t>:</w:t>
      </w:r>
      <w:r>
        <w:rPr>
          <w:bCs/>
        </w:rPr>
        <w:t xml:space="preserve"> </w:t>
      </w:r>
      <w:r w:rsidRPr="007B6DF1">
        <w:rPr>
          <w:bCs/>
        </w:rPr>
        <w:t>jegyző</w:t>
      </w:r>
    </w:p>
    <w:p w14:paraId="08B63D11" w14:textId="77777777" w:rsidR="0087214A" w:rsidRDefault="0087214A" w:rsidP="00DD5907">
      <w:pPr>
        <w:rPr>
          <w:b/>
          <w:u w:val="single"/>
        </w:rPr>
      </w:pPr>
    </w:p>
    <w:p w14:paraId="5C7163D3" w14:textId="77777777" w:rsidR="008552F6" w:rsidRPr="0087214A" w:rsidRDefault="008552F6" w:rsidP="008552F6">
      <w:pPr>
        <w:jc w:val="both"/>
      </w:pPr>
    </w:p>
    <w:p w14:paraId="050F8DC4" w14:textId="7986CE45" w:rsidR="008552F6" w:rsidRPr="0087214A" w:rsidRDefault="008552F6" w:rsidP="008552F6">
      <w:pPr>
        <w:ind w:left="720"/>
        <w:jc w:val="center"/>
        <w:rPr>
          <w:b/>
          <w:u w:val="single"/>
        </w:rPr>
      </w:pPr>
      <w:r w:rsidRPr="00DD5907">
        <w:rPr>
          <w:b/>
          <w:i/>
          <w:u w:val="single"/>
        </w:rPr>
        <w:t>H</w:t>
      </w:r>
      <w:r>
        <w:rPr>
          <w:b/>
          <w:i/>
          <w:u w:val="single"/>
        </w:rPr>
        <w:t>atározati javaslat</w:t>
      </w:r>
      <w:r>
        <w:rPr>
          <w:b/>
          <w:u w:val="single"/>
        </w:rPr>
        <w:t>: (2. alternatíva)</w:t>
      </w:r>
    </w:p>
    <w:p w14:paraId="40BE5233" w14:textId="547B31F4" w:rsidR="008552F6" w:rsidRDefault="008552F6" w:rsidP="008552F6">
      <w:pPr>
        <w:pStyle w:val="lfej"/>
        <w:tabs>
          <w:tab w:val="left" w:pos="708"/>
        </w:tabs>
        <w:ind w:left="720"/>
        <w:jc w:val="center"/>
        <w:rPr>
          <w:i/>
        </w:rPr>
      </w:pPr>
      <w:r>
        <w:rPr>
          <w:i/>
        </w:rPr>
        <w:t>Felnőtt háziorvosi alapellátási beszámolókkal kapcsolatos döntés</w:t>
      </w:r>
    </w:p>
    <w:p w14:paraId="606438A1" w14:textId="77777777" w:rsidR="008552F6" w:rsidRDefault="008552F6" w:rsidP="008552F6">
      <w:pPr>
        <w:pStyle w:val="lfej"/>
        <w:tabs>
          <w:tab w:val="left" w:pos="708"/>
        </w:tabs>
        <w:jc w:val="center"/>
        <w:rPr>
          <w:i/>
        </w:rPr>
      </w:pPr>
    </w:p>
    <w:p w14:paraId="7FDD6AFA" w14:textId="2C6410F0" w:rsidR="008552F6" w:rsidRDefault="008552F6" w:rsidP="008552F6">
      <w:pPr>
        <w:pStyle w:val="lfej"/>
        <w:tabs>
          <w:tab w:val="left" w:pos="708"/>
        </w:tabs>
        <w:jc w:val="both"/>
      </w:pPr>
      <w:r>
        <w:t>Harkány Város Önkormányzatának Képviselő-testülete megtárgyalta az egészségügyi alapellátásban praktizáló Dr. Müller Éva és Dr. Ivánfi Judit háziorvosok beszámolóját és az alábbi határozatot hozta: ……………………</w:t>
      </w:r>
    </w:p>
    <w:p w14:paraId="6C5DE7A3" w14:textId="77777777" w:rsidR="008552F6" w:rsidRPr="00F906B9" w:rsidRDefault="008552F6" w:rsidP="008552F6">
      <w:pPr>
        <w:pStyle w:val="lfej"/>
        <w:tabs>
          <w:tab w:val="left" w:pos="708"/>
        </w:tabs>
        <w:jc w:val="both"/>
        <w:outlineLvl w:val="0"/>
        <w:rPr>
          <w:bCs/>
          <w:i/>
          <w:iCs/>
        </w:rPr>
      </w:pPr>
    </w:p>
    <w:p w14:paraId="698C4AEE" w14:textId="77777777" w:rsidR="008552F6" w:rsidRPr="007B6DF1" w:rsidRDefault="008552F6" w:rsidP="008552F6">
      <w:pPr>
        <w:pStyle w:val="lfej"/>
        <w:tabs>
          <w:tab w:val="left" w:pos="708"/>
        </w:tabs>
        <w:outlineLvl w:val="0"/>
        <w:rPr>
          <w:bCs/>
        </w:rPr>
      </w:pPr>
      <w:r w:rsidRPr="00250AF4">
        <w:rPr>
          <w:bCs/>
          <w:u w:val="single"/>
        </w:rPr>
        <w:t>Határidő:</w:t>
      </w:r>
      <w:r>
        <w:rPr>
          <w:bCs/>
        </w:rPr>
        <w:t xml:space="preserve"> azonnal</w:t>
      </w:r>
    </w:p>
    <w:p w14:paraId="462369E5" w14:textId="77777777" w:rsidR="008552F6" w:rsidRDefault="008552F6" w:rsidP="008552F6">
      <w:pPr>
        <w:pStyle w:val="lfej"/>
        <w:tabs>
          <w:tab w:val="left" w:pos="708"/>
        </w:tabs>
        <w:jc w:val="both"/>
        <w:rPr>
          <w:bCs/>
        </w:rPr>
      </w:pPr>
      <w:r w:rsidRPr="00250AF4">
        <w:rPr>
          <w:bCs/>
          <w:u w:val="single"/>
        </w:rPr>
        <w:t>Felelős</w:t>
      </w:r>
      <w:r w:rsidRPr="00250AF4">
        <w:rPr>
          <w:bCs/>
          <w:u w:val="single"/>
        </w:rPr>
        <w:tab/>
        <w:t>:</w:t>
      </w:r>
      <w:r>
        <w:rPr>
          <w:bCs/>
        </w:rPr>
        <w:t xml:space="preserve"> </w:t>
      </w:r>
      <w:r w:rsidRPr="007B6DF1">
        <w:rPr>
          <w:bCs/>
        </w:rPr>
        <w:t>jegyző</w:t>
      </w:r>
    </w:p>
    <w:p w14:paraId="525172EA" w14:textId="77777777" w:rsidR="0087214A" w:rsidRDefault="00346388" w:rsidP="00DD5907">
      <w:pPr>
        <w:pStyle w:val="lfej"/>
        <w:tabs>
          <w:tab w:val="left" w:pos="708"/>
        </w:tabs>
        <w:jc w:val="center"/>
        <w:rPr>
          <w:b/>
          <w:u w:val="single"/>
        </w:rPr>
      </w:pPr>
      <w:r>
        <w:rPr>
          <w:i/>
        </w:rPr>
        <w:tab/>
      </w:r>
    </w:p>
    <w:p w14:paraId="5AD1359E" w14:textId="77777777" w:rsidR="00922DA7" w:rsidRDefault="00BF73CE" w:rsidP="00DD5907">
      <w:r>
        <w:t xml:space="preserve">Harkány, </w:t>
      </w:r>
      <w:r w:rsidR="00922DA7">
        <w:t>2023. 06. 20.</w:t>
      </w:r>
      <w:r w:rsidR="0087214A">
        <w:tab/>
      </w:r>
      <w:r w:rsidR="0087214A">
        <w:tab/>
      </w:r>
    </w:p>
    <w:p w14:paraId="22D329AA" w14:textId="62E62204" w:rsidR="0087214A" w:rsidRPr="0087214A" w:rsidRDefault="00922DA7" w:rsidP="00922DA7">
      <w:pPr>
        <w:ind w:left="5387"/>
      </w:pPr>
      <w:proofErr w:type="spellStart"/>
      <w:r>
        <w:t>Regényiné</w:t>
      </w:r>
      <w:proofErr w:type="spellEnd"/>
      <w:r>
        <w:t xml:space="preserve"> dr. </w:t>
      </w:r>
      <w:proofErr w:type="spellStart"/>
      <w:r>
        <w:t>Börczi</w:t>
      </w:r>
      <w:proofErr w:type="spellEnd"/>
      <w:r>
        <w:t xml:space="preserve"> Vera, al</w:t>
      </w:r>
      <w:r w:rsidR="0087214A">
        <w:t>jegyző</w:t>
      </w:r>
    </w:p>
    <w:sectPr w:rsidR="0087214A" w:rsidRPr="0087214A" w:rsidSect="00953D82">
      <w:pgSz w:w="11906" w:h="16838" w:code="9"/>
      <w:pgMar w:top="899" w:right="1417" w:bottom="1079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A783D"/>
    <w:multiLevelType w:val="hybridMultilevel"/>
    <w:tmpl w:val="E44E2636"/>
    <w:lvl w:ilvl="0" w:tplc="040E000F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5050" w:hanging="360"/>
      </w:pPr>
    </w:lvl>
    <w:lvl w:ilvl="2" w:tplc="040E001B" w:tentative="1">
      <w:start w:val="1"/>
      <w:numFmt w:val="lowerRoman"/>
      <w:lvlText w:val="%3."/>
      <w:lvlJc w:val="right"/>
      <w:pPr>
        <w:ind w:left="5770" w:hanging="180"/>
      </w:pPr>
    </w:lvl>
    <w:lvl w:ilvl="3" w:tplc="040E000F" w:tentative="1">
      <w:start w:val="1"/>
      <w:numFmt w:val="decimal"/>
      <w:lvlText w:val="%4."/>
      <w:lvlJc w:val="left"/>
      <w:pPr>
        <w:ind w:left="6490" w:hanging="360"/>
      </w:pPr>
    </w:lvl>
    <w:lvl w:ilvl="4" w:tplc="040E0019" w:tentative="1">
      <w:start w:val="1"/>
      <w:numFmt w:val="lowerLetter"/>
      <w:lvlText w:val="%5."/>
      <w:lvlJc w:val="left"/>
      <w:pPr>
        <w:ind w:left="7210" w:hanging="360"/>
      </w:pPr>
    </w:lvl>
    <w:lvl w:ilvl="5" w:tplc="040E001B" w:tentative="1">
      <w:start w:val="1"/>
      <w:numFmt w:val="lowerRoman"/>
      <w:lvlText w:val="%6."/>
      <w:lvlJc w:val="right"/>
      <w:pPr>
        <w:ind w:left="7930" w:hanging="180"/>
      </w:pPr>
    </w:lvl>
    <w:lvl w:ilvl="6" w:tplc="040E000F" w:tentative="1">
      <w:start w:val="1"/>
      <w:numFmt w:val="decimal"/>
      <w:lvlText w:val="%7."/>
      <w:lvlJc w:val="left"/>
      <w:pPr>
        <w:ind w:left="8650" w:hanging="360"/>
      </w:pPr>
    </w:lvl>
    <w:lvl w:ilvl="7" w:tplc="040E0019" w:tentative="1">
      <w:start w:val="1"/>
      <w:numFmt w:val="lowerLetter"/>
      <w:lvlText w:val="%8."/>
      <w:lvlJc w:val="left"/>
      <w:pPr>
        <w:ind w:left="9370" w:hanging="360"/>
      </w:pPr>
    </w:lvl>
    <w:lvl w:ilvl="8" w:tplc="040E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1" w15:restartNumberingAfterBreak="0">
    <w:nsid w:val="0CAB3C10"/>
    <w:multiLevelType w:val="hybridMultilevel"/>
    <w:tmpl w:val="3DFEAF5C"/>
    <w:lvl w:ilvl="0" w:tplc="6870E8C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E76652"/>
    <w:multiLevelType w:val="hybridMultilevel"/>
    <w:tmpl w:val="797637BE"/>
    <w:lvl w:ilvl="0" w:tplc="F55A23DE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81418A"/>
    <w:multiLevelType w:val="hybridMultilevel"/>
    <w:tmpl w:val="C8388612"/>
    <w:lvl w:ilvl="0" w:tplc="FEFEE9BE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4FA5C50"/>
    <w:multiLevelType w:val="hybridMultilevel"/>
    <w:tmpl w:val="D97AD08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2D0D0E9F"/>
    <w:multiLevelType w:val="hybridMultilevel"/>
    <w:tmpl w:val="79288A0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115806"/>
    <w:multiLevelType w:val="hybridMultilevel"/>
    <w:tmpl w:val="7EA6291E"/>
    <w:lvl w:ilvl="0" w:tplc="007861F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12B428C"/>
    <w:multiLevelType w:val="hybridMultilevel"/>
    <w:tmpl w:val="638C5A4C"/>
    <w:lvl w:ilvl="0" w:tplc="3BB2AAD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1F7EEF"/>
    <w:multiLevelType w:val="hybridMultilevel"/>
    <w:tmpl w:val="7E76F56E"/>
    <w:lvl w:ilvl="0" w:tplc="3BB2AAD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6A153D"/>
    <w:multiLevelType w:val="hybridMultilevel"/>
    <w:tmpl w:val="AFF28B2E"/>
    <w:lvl w:ilvl="0" w:tplc="3BB2AAD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B006A2"/>
    <w:multiLevelType w:val="hybridMultilevel"/>
    <w:tmpl w:val="DFB6D972"/>
    <w:lvl w:ilvl="0" w:tplc="EC9A6BF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9F21A84"/>
    <w:multiLevelType w:val="hybridMultilevel"/>
    <w:tmpl w:val="F8661EFC"/>
    <w:lvl w:ilvl="0" w:tplc="D3B2F08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A53629"/>
    <w:multiLevelType w:val="hybridMultilevel"/>
    <w:tmpl w:val="20BC1EBA"/>
    <w:lvl w:ilvl="0" w:tplc="07965FF8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596789650">
    <w:abstractNumId w:val="5"/>
  </w:num>
  <w:num w:numId="2" w16cid:durableId="1762069355">
    <w:abstractNumId w:val="4"/>
  </w:num>
  <w:num w:numId="3" w16cid:durableId="681400094">
    <w:abstractNumId w:val="2"/>
  </w:num>
  <w:num w:numId="4" w16cid:durableId="1812793221">
    <w:abstractNumId w:val="7"/>
  </w:num>
  <w:num w:numId="5" w16cid:durableId="547570983">
    <w:abstractNumId w:val="0"/>
  </w:num>
  <w:num w:numId="6" w16cid:durableId="689797350">
    <w:abstractNumId w:val="11"/>
  </w:num>
  <w:num w:numId="7" w16cid:durableId="1926721330">
    <w:abstractNumId w:val="6"/>
  </w:num>
  <w:num w:numId="8" w16cid:durableId="798375646">
    <w:abstractNumId w:val="1"/>
  </w:num>
  <w:num w:numId="9" w16cid:durableId="116998625">
    <w:abstractNumId w:val="13"/>
  </w:num>
  <w:num w:numId="10" w16cid:durableId="624699496">
    <w:abstractNumId w:val="10"/>
  </w:num>
  <w:num w:numId="11" w16cid:durableId="1304232442">
    <w:abstractNumId w:val="8"/>
  </w:num>
  <w:num w:numId="12" w16cid:durableId="345984593">
    <w:abstractNumId w:val="9"/>
  </w:num>
  <w:num w:numId="13" w16cid:durableId="1720013545">
    <w:abstractNumId w:val="12"/>
  </w:num>
  <w:num w:numId="14" w16cid:durableId="4926008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781"/>
    <w:rsid w:val="0000665E"/>
    <w:rsid w:val="00031BA1"/>
    <w:rsid w:val="00044C2F"/>
    <w:rsid w:val="00045DBE"/>
    <w:rsid w:val="000463F8"/>
    <w:rsid w:val="00073570"/>
    <w:rsid w:val="000C0EE5"/>
    <w:rsid w:val="000E3D23"/>
    <w:rsid w:val="00121B13"/>
    <w:rsid w:val="00130516"/>
    <w:rsid w:val="001435EB"/>
    <w:rsid w:val="00157781"/>
    <w:rsid w:val="001617ED"/>
    <w:rsid w:val="00187039"/>
    <w:rsid w:val="00195A72"/>
    <w:rsid w:val="00212B3C"/>
    <w:rsid w:val="00217480"/>
    <w:rsid w:val="00217842"/>
    <w:rsid w:val="002A6F87"/>
    <w:rsid w:val="002A7954"/>
    <w:rsid w:val="002B1217"/>
    <w:rsid w:val="002B1CB6"/>
    <w:rsid w:val="002D38FB"/>
    <w:rsid w:val="002D3EEA"/>
    <w:rsid w:val="002D6605"/>
    <w:rsid w:val="00316FC5"/>
    <w:rsid w:val="00331112"/>
    <w:rsid w:val="00332427"/>
    <w:rsid w:val="00346388"/>
    <w:rsid w:val="0035181B"/>
    <w:rsid w:val="003547D8"/>
    <w:rsid w:val="003868F8"/>
    <w:rsid w:val="003B308E"/>
    <w:rsid w:val="003F5864"/>
    <w:rsid w:val="0040421B"/>
    <w:rsid w:val="00406F94"/>
    <w:rsid w:val="00456B01"/>
    <w:rsid w:val="004610D5"/>
    <w:rsid w:val="00474470"/>
    <w:rsid w:val="004941C1"/>
    <w:rsid w:val="004A1857"/>
    <w:rsid w:val="004A4BCB"/>
    <w:rsid w:val="004A4D95"/>
    <w:rsid w:val="004E43DA"/>
    <w:rsid w:val="004E78ED"/>
    <w:rsid w:val="004F0D54"/>
    <w:rsid w:val="00503C12"/>
    <w:rsid w:val="00541B97"/>
    <w:rsid w:val="00580309"/>
    <w:rsid w:val="00597063"/>
    <w:rsid w:val="005A2B42"/>
    <w:rsid w:val="005A6F44"/>
    <w:rsid w:val="005E04CE"/>
    <w:rsid w:val="00616CD4"/>
    <w:rsid w:val="00625845"/>
    <w:rsid w:val="00634953"/>
    <w:rsid w:val="00635EFA"/>
    <w:rsid w:val="0067233C"/>
    <w:rsid w:val="00681D53"/>
    <w:rsid w:val="00685FD4"/>
    <w:rsid w:val="00702CCC"/>
    <w:rsid w:val="0072188E"/>
    <w:rsid w:val="00743EA1"/>
    <w:rsid w:val="00750871"/>
    <w:rsid w:val="00771F11"/>
    <w:rsid w:val="00782A55"/>
    <w:rsid w:val="00792B28"/>
    <w:rsid w:val="007D5984"/>
    <w:rsid w:val="007E4C11"/>
    <w:rsid w:val="007E75E3"/>
    <w:rsid w:val="007F125A"/>
    <w:rsid w:val="00821C3E"/>
    <w:rsid w:val="008373BD"/>
    <w:rsid w:val="00842B80"/>
    <w:rsid w:val="008552F6"/>
    <w:rsid w:val="0085739C"/>
    <w:rsid w:val="00863E0A"/>
    <w:rsid w:val="0087214A"/>
    <w:rsid w:val="008A2246"/>
    <w:rsid w:val="008B081A"/>
    <w:rsid w:val="008B5B66"/>
    <w:rsid w:val="008D629A"/>
    <w:rsid w:val="0090522A"/>
    <w:rsid w:val="00922DA7"/>
    <w:rsid w:val="0093015A"/>
    <w:rsid w:val="00945DE6"/>
    <w:rsid w:val="00953D82"/>
    <w:rsid w:val="00982265"/>
    <w:rsid w:val="009923C4"/>
    <w:rsid w:val="009B500D"/>
    <w:rsid w:val="009F0389"/>
    <w:rsid w:val="009F2C32"/>
    <w:rsid w:val="00A1158E"/>
    <w:rsid w:val="00A209AB"/>
    <w:rsid w:val="00A37FD9"/>
    <w:rsid w:val="00A618D3"/>
    <w:rsid w:val="00AB4D3F"/>
    <w:rsid w:val="00AB6EAB"/>
    <w:rsid w:val="00B05EDA"/>
    <w:rsid w:val="00B273D0"/>
    <w:rsid w:val="00B46985"/>
    <w:rsid w:val="00B57064"/>
    <w:rsid w:val="00B6494F"/>
    <w:rsid w:val="00B71C9E"/>
    <w:rsid w:val="00B74367"/>
    <w:rsid w:val="00B82546"/>
    <w:rsid w:val="00B9103A"/>
    <w:rsid w:val="00BB35F2"/>
    <w:rsid w:val="00BD79BE"/>
    <w:rsid w:val="00BE03A7"/>
    <w:rsid w:val="00BF73CE"/>
    <w:rsid w:val="00C1422D"/>
    <w:rsid w:val="00C15E37"/>
    <w:rsid w:val="00C66F91"/>
    <w:rsid w:val="00C7037E"/>
    <w:rsid w:val="00CC467F"/>
    <w:rsid w:val="00CD0E5A"/>
    <w:rsid w:val="00CE14A7"/>
    <w:rsid w:val="00CE16D0"/>
    <w:rsid w:val="00D02907"/>
    <w:rsid w:val="00D10683"/>
    <w:rsid w:val="00D33EFD"/>
    <w:rsid w:val="00D36793"/>
    <w:rsid w:val="00D508C1"/>
    <w:rsid w:val="00D52348"/>
    <w:rsid w:val="00DA3C4B"/>
    <w:rsid w:val="00DD5907"/>
    <w:rsid w:val="00DF5BDD"/>
    <w:rsid w:val="00DF6094"/>
    <w:rsid w:val="00E236A2"/>
    <w:rsid w:val="00E53467"/>
    <w:rsid w:val="00E634BE"/>
    <w:rsid w:val="00E921BD"/>
    <w:rsid w:val="00F33AAB"/>
    <w:rsid w:val="00F45D4E"/>
    <w:rsid w:val="00F5149B"/>
    <w:rsid w:val="00F906B9"/>
    <w:rsid w:val="00FB586B"/>
    <w:rsid w:val="00FE328B"/>
    <w:rsid w:val="00FE5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2CFFD1"/>
  <w15:chartTrackingRefBased/>
  <w15:docId w15:val="{A767B493-3FE7-4B9C-9FDC-0E5300689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1577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semiHidden/>
    <w:rsid w:val="00332427"/>
    <w:rPr>
      <w:rFonts w:ascii="Tahoma" w:hAnsi="Tahoma" w:cs="Tahoma"/>
      <w:sz w:val="16"/>
      <w:szCs w:val="16"/>
    </w:rPr>
  </w:style>
  <w:style w:type="paragraph" w:styleId="Szvegtrzsbehzssal">
    <w:name w:val="Body Text Indent"/>
    <w:basedOn w:val="Norml"/>
    <w:link w:val="SzvegtrzsbehzssalChar"/>
    <w:rsid w:val="0087214A"/>
    <w:pPr>
      <w:suppressAutoHyphens/>
      <w:spacing w:after="120"/>
      <w:ind w:left="283"/>
      <w:jc w:val="both"/>
    </w:pPr>
    <w:rPr>
      <w:rFonts w:ascii="Arial" w:hAnsi="Arial"/>
      <w:szCs w:val="20"/>
      <w:lang w:eastAsia="ar-SA"/>
    </w:rPr>
  </w:style>
  <w:style w:type="character" w:customStyle="1" w:styleId="SzvegtrzsbehzssalChar">
    <w:name w:val="Szövegtörzs behúzással Char"/>
    <w:link w:val="Szvegtrzsbehzssal"/>
    <w:rsid w:val="0087214A"/>
    <w:rPr>
      <w:rFonts w:ascii="Arial" w:hAnsi="Arial"/>
      <w:sz w:val="24"/>
      <w:lang w:eastAsia="ar-SA"/>
    </w:rPr>
  </w:style>
  <w:style w:type="paragraph" w:styleId="Szvegtrzs">
    <w:name w:val="Body Text"/>
    <w:basedOn w:val="Norml"/>
    <w:link w:val="SzvegtrzsChar"/>
    <w:uiPriority w:val="99"/>
    <w:semiHidden/>
    <w:unhideWhenUsed/>
    <w:rsid w:val="0087214A"/>
    <w:pPr>
      <w:spacing w:after="120"/>
    </w:pPr>
  </w:style>
  <w:style w:type="character" w:customStyle="1" w:styleId="SzvegtrzsChar">
    <w:name w:val="Szövegtörzs Char"/>
    <w:link w:val="Szvegtrzs"/>
    <w:uiPriority w:val="99"/>
    <w:semiHidden/>
    <w:rsid w:val="0087214A"/>
    <w:rPr>
      <w:sz w:val="24"/>
      <w:szCs w:val="24"/>
    </w:rPr>
  </w:style>
  <w:style w:type="paragraph" w:styleId="lfej">
    <w:name w:val="header"/>
    <w:basedOn w:val="Norml"/>
    <w:link w:val="lfejChar"/>
    <w:unhideWhenUsed/>
    <w:rsid w:val="0087214A"/>
    <w:pPr>
      <w:widowControl w:val="0"/>
      <w:tabs>
        <w:tab w:val="center" w:pos="4536"/>
        <w:tab w:val="right" w:pos="9072"/>
      </w:tabs>
      <w:suppressAutoHyphens/>
    </w:pPr>
    <w:rPr>
      <w:rFonts w:eastAsia="Lucida Sans Unicode"/>
    </w:rPr>
  </w:style>
  <w:style w:type="character" w:customStyle="1" w:styleId="lfejChar">
    <w:name w:val="Élőfej Char"/>
    <w:link w:val="lfej"/>
    <w:rsid w:val="0087214A"/>
    <w:rPr>
      <w:rFonts w:eastAsia="Lucida Sans Unicod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91421F-7DBE-49E4-8927-27B69D21D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384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Harkányi Hivatal</Company>
  <LinksUpToDate>false</LinksUpToDate>
  <CharactersWithSpaces>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Fischer Erzsébet</dc:creator>
  <cp:keywords/>
  <dc:description/>
  <cp:lastModifiedBy>User</cp:lastModifiedBy>
  <cp:revision>9</cp:revision>
  <cp:lastPrinted>2023-06-26T13:39:00Z</cp:lastPrinted>
  <dcterms:created xsi:type="dcterms:W3CDTF">2023-06-20T11:21:00Z</dcterms:created>
  <dcterms:modified xsi:type="dcterms:W3CDTF">2023-06-26T13:39:00Z</dcterms:modified>
</cp:coreProperties>
</file>